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CC85A7" w14:textId="7A71BA26" w:rsidR="00001FF1" w:rsidRPr="00256BF9" w:rsidRDefault="00DC75CF">
      <w:pPr>
        <w:rPr>
          <w:rFonts w:cstheme="minorHAnsi"/>
        </w:rPr>
      </w:pPr>
      <w:r w:rsidRPr="00256BF9">
        <w:rPr>
          <w:rFonts w:cstheme="minorHAnsi"/>
        </w:rPr>
        <w:t>ANAGHA ACHARYA</w:t>
      </w:r>
    </w:p>
    <w:p w14:paraId="77FF4A4C" w14:textId="4B1592DB" w:rsidR="00DC75CF" w:rsidRPr="00256BF9" w:rsidRDefault="00DC75CF">
      <w:pPr>
        <w:rPr>
          <w:rFonts w:cstheme="minorHAnsi"/>
        </w:rPr>
      </w:pPr>
      <w:r w:rsidRPr="00256BF9">
        <w:rPr>
          <w:rFonts w:cstheme="minorHAnsi"/>
        </w:rPr>
        <w:t>1BM19CS224</w:t>
      </w:r>
    </w:p>
    <w:p w14:paraId="66CFD556" w14:textId="77777777" w:rsidR="00DC75CF" w:rsidRPr="00256BF9" w:rsidRDefault="00DC75CF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b/>
          <w:bCs/>
          <w:sz w:val="22"/>
          <w:szCs w:val="22"/>
        </w:rPr>
        <w:t xml:space="preserve">Consider the schema for College Database: </w:t>
      </w:r>
    </w:p>
    <w:p w14:paraId="5B766B53" w14:textId="77777777" w:rsidR="00DC75CF" w:rsidRPr="00256BF9" w:rsidRDefault="00DC75CF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69002B29" w14:textId="77777777" w:rsidR="00DC75CF" w:rsidRPr="00256BF9" w:rsidRDefault="00DC75CF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b/>
          <w:bCs/>
          <w:sz w:val="22"/>
          <w:szCs w:val="22"/>
        </w:rPr>
        <w:t>STUDENT (</w:t>
      </w:r>
      <w:r w:rsidRPr="00256BF9">
        <w:rPr>
          <w:rFonts w:asciiTheme="minorHAnsi" w:hAnsiTheme="minorHAnsi" w:cstheme="minorHAnsi"/>
          <w:b/>
          <w:bCs/>
          <w:i/>
          <w:iCs/>
          <w:sz w:val="22"/>
          <w:szCs w:val="22"/>
        </w:rPr>
        <w:t>USN, SName, Address, Phone, Gender</w:t>
      </w:r>
      <w:r w:rsidRPr="00256BF9">
        <w:rPr>
          <w:rFonts w:asciiTheme="minorHAnsi" w:hAnsiTheme="minorHAnsi" w:cstheme="minorHAnsi"/>
          <w:b/>
          <w:bCs/>
          <w:sz w:val="22"/>
          <w:szCs w:val="22"/>
        </w:rPr>
        <w:t xml:space="preserve">) </w:t>
      </w:r>
    </w:p>
    <w:p w14:paraId="4684C632" w14:textId="77777777" w:rsidR="00DC75CF" w:rsidRPr="00256BF9" w:rsidRDefault="00DC75CF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b/>
          <w:bCs/>
          <w:sz w:val="22"/>
          <w:szCs w:val="22"/>
        </w:rPr>
        <w:t>SEMSEC (</w:t>
      </w:r>
      <w:r w:rsidRPr="00256BF9">
        <w:rPr>
          <w:rFonts w:asciiTheme="minorHAnsi" w:hAnsiTheme="minorHAnsi" w:cstheme="minorHAnsi"/>
          <w:b/>
          <w:bCs/>
          <w:i/>
          <w:iCs/>
          <w:sz w:val="22"/>
          <w:szCs w:val="22"/>
        </w:rPr>
        <w:t>SSID, Sem, Sec</w:t>
      </w:r>
      <w:r w:rsidRPr="00256BF9">
        <w:rPr>
          <w:rFonts w:asciiTheme="minorHAnsi" w:hAnsiTheme="minorHAnsi" w:cstheme="minorHAnsi"/>
          <w:b/>
          <w:bCs/>
          <w:sz w:val="22"/>
          <w:szCs w:val="22"/>
        </w:rPr>
        <w:t xml:space="preserve">) </w:t>
      </w:r>
    </w:p>
    <w:p w14:paraId="6EB44121" w14:textId="77777777" w:rsidR="00DC75CF" w:rsidRPr="00256BF9" w:rsidRDefault="00DC75CF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b/>
          <w:bCs/>
          <w:sz w:val="22"/>
          <w:szCs w:val="22"/>
        </w:rPr>
        <w:t>CLASS (</w:t>
      </w:r>
      <w:r w:rsidRPr="00256BF9">
        <w:rPr>
          <w:rFonts w:asciiTheme="minorHAnsi" w:hAnsiTheme="minorHAnsi" w:cstheme="minorHAnsi"/>
          <w:b/>
          <w:bCs/>
          <w:i/>
          <w:iCs/>
          <w:sz w:val="22"/>
          <w:szCs w:val="22"/>
        </w:rPr>
        <w:t>USN, SSID</w:t>
      </w:r>
      <w:r w:rsidRPr="00256BF9">
        <w:rPr>
          <w:rFonts w:asciiTheme="minorHAnsi" w:hAnsiTheme="minorHAnsi" w:cstheme="minorHAnsi"/>
          <w:b/>
          <w:bCs/>
          <w:sz w:val="22"/>
          <w:szCs w:val="22"/>
        </w:rPr>
        <w:t xml:space="preserve">) </w:t>
      </w:r>
    </w:p>
    <w:p w14:paraId="14338E72" w14:textId="77777777" w:rsidR="00DC75CF" w:rsidRPr="00256BF9" w:rsidRDefault="00DC75CF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b/>
          <w:bCs/>
          <w:sz w:val="22"/>
          <w:szCs w:val="22"/>
        </w:rPr>
        <w:t>SUBJECT (</w:t>
      </w:r>
      <w:r w:rsidRPr="00256BF9">
        <w:rPr>
          <w:rFonts w:asciiTheme="minorHAnsi" w:hAnsiTheme="minorHAnsi" w:cstheme="minorHAnsi"/>
          <w:b/>
          <w:bCs/>
          <w:i/>
          <w:iCs/>
          <w:sz w:val="22"/>
          <w:szCs w:val="22"/>
        </w:rPr>
        <w:t>Subcode, Title, Sem, Credits</w:t>
      </w:r>
      <w:r w:rsidRPr="00256BF9">
        <w:rPr>
          <w:rFonts w:asciiTheme="minorHAnsi" w:hAnsiTheme="minorHAnsi" w:cstheme="minorHAnsi"/>
          <w:b/>
          <w:bCs/>
          <w:sz w:val="22"/>
          <w:szCs w:val="22"/>
        </w:rPr>
        <w:t xml:space="preserve">) </w:t>
      </w:r>
    </w:p>
    <w:p w14:paraId="18EC5DD8" w14:textId="77777777" w:rsidR="00DC75CF" w:rsidRPr="00256BF9" w:rsidRDefault="00DC75CF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b/>
          <w:bCs/>
          <w:sz w:val="22"/>
          <w:szCs w:val="22"/>
        </w:rPr>
        <w:t>IAMARKS (</w:t>
      </w:r>
      <w:r w:rsidRPr="00256BF9">
        <w:rPr>
          <w:rFonts w:asciiTheme="minorHAnsi" w:hAnsiTheme="minorHAnsi" w:cstheme="minorHAnsi"/>
          <w:b/>
          <w:bCs/>
          <w:i/>
          <w:iCs/>
          <w:sz w:val="22"/>
          <w:szCs w:val="22"/>
        </w:rPr>
        <w:t>USN, Subcode, SSID, Test1, Test2, Test3, FinalIA</w:t>
      </w:r>
      <w:r w:rsidRPr="00256BF9">
        <w:rPr>
          <w:rFonts w:asciiTheme="minorHAnsi" w:hAnsiTheme="minorHAnsi" w:cstheme="minorHAnsi"/>
          <w:b/>
          <w:bCs/>
          <w:sz w:val="22"/>
          <w:szCs w:val="22"/>
        </w:rPr>
        <w:t xml:space="preserve">) </w:t>
      </w:r>
    </w:p>
    <w:p w14:paraId="3ED8E450" w14:textId="77777777" w:rsidR="00DC75CF" w:rsidRPr="00256BF9" w:rsidRDefault="00DC75CF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b/>
          <w:bCs/>
          <w:sz w:val="22"/>
          <w:szCs w:val="22"/>
        </w:rPr>
        <w:t xml:space="preserve">Write SQL queries to </w:t>
      </w:r>
    </w:p>
    <w:p w14:paraId="21BB976C" w14:textId="77777777" w:rsidR="00DC75CF" w:rsidRPr="00256BF9" w:rsidRDefault="00DC75CF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34ACD337" w14:textId="77777777" w:rsidR="00DC75CF" w:rsidRPr="00256BF9" w:rsidRDefault="00DC75CF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1. List all the student details studying in fourth semester ‘C’ section. </w:t>
      </w:r>
    </w:p>
    <w:p w14:paraId="652FBBAC" w14:textId="77777777" w:rsidR="00DC75CF" w:rsidRPr="00256BF9" w:rsidRDefault="00DC75CF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733F9564" w14:textId="77777777" w:rsidR="00DC75CF" w:rsidRPr="00256BF9" w:rsidRDefault="00DC75CF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2. Compute the total number of male and female students in each semester and in each section. </w:t>
      </w:r>
    </w:p>
    <w:p w14:paraId="69530A59" w14:textId="77777777" w:rsidR="00DC75CF" w:rsidRPr="00256BF9" w:rsidRDefault="00DC75CF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31C0DD43" w14:textId="77777777" w:rsidR="00DC75CF" w:rsidRPr="00256BF9" w:rsidRDefault="00DC75CF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3. Create a view of Test1 marks of student USN ‘1BI15CS101’ in all subjects. </w:t>
      </w:r>
    </w:p>
    <w:p w14:paraId="4EF52084" w14:textId="77777777" w:rsidR="00DC75CF" w:rsidRPr="00256BF9" w:rsidRDefault="00DC75CF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2CED453E" w14:textId="77777777" w:rsidR="00DC75CF" w:rsidRPr="00256BF9" w:rsidRDefault="00DC75CF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4. Categorize students based on the following criterion: </w:t>
      </w:r>
    </w:p>
    <w:p w14:paraId="25861479" w14:textId="77777777" w:rsidR="00DC75CF" w:rsidRPr="00256BF9" w:rsidRDefault="00DC75CF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23CC1B3C" w14:textId="77777777" w:rsidR="00DC75CF" w:rsidRPr="00256BF9" w:rsidRDefault="00DC75CF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If FinalIA = 17 to 20 then CAT = ‘Outstanding’ </w:t>
      </w:r>
    </w:p>
    <w:p w14:paraId="683D85E4" w14:textId="77777777" w:rsidR="00DC75CF" w:rsidRPr="00256BF9" w:rsidRDefault="00DC75CF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If FinalIA = 12 to 16 then CAT = ‘Average’ </w:t>
      </w:r>
    </w:p>
    <w:p w14:paraId="1B466568" w14:textId="77777777" w:rsidR="00DC75CF" w:rsidRPr="00256BF9" w:rsidRDefault="00DC75CF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If FinalIA&lt; 12 then CAT = ‘Weak’ </w:t>
      </w:r>
    </w:p>
    <w:p w14:paraId="76ACF7A2" w14:textId="536A5C2F" w:rsidR="00DC75CF" w:rsidRPr="00256BF9" w:rsidRDefault="00DC75CF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Give these details only for 8th semester A, B, and C section students.</w:t>
      </w:r>
    </w:p>
    <w:p w14:paraId="325F47B3" w14:textId="0C4E6297" w:rsidR="008F01F2" w:rsidRPr="00256BF9" w:rsidRDefault="008F01F2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3628F60D" w14:textId="5C74173B" w:rsidR="008F01F2" w:rsidRPr="00256BF9" w:rsidRDefault="008F01F2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4D1919B4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create database college;</w:t>
      </w:r>
    </w:p>
    <w:p w14:paraId="56FBFD49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use college;</w:t>
      </w:r>
    </w:p>
    <w:p w14:paraId="1C30ACC4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1260AD7A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create table student(</w:t>
      </w:r>
    </w:p>
    <w:p w14:paraId="21EBE5BB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usn varchar(10) primary key,</w:t>
      </w:r>
    </w:p>
    <w:p w14:paraId="71D90A8D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sname varchar(25),</w:t>
      </w:r>
    </w:p>
    <w:p w14:paraId="2E76B856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address varchar(25),</w:t>
      </w:r>
    </w:p>
    <w:p w14:paraId="1B8A917D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phone int,</w:t>
      </w:r>
    </w:p>
    <w:p w14:paraId="2DFC1E83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gender char(1));</w:t>
      </w:r>
    </w:p>
    <w:p w14:paraId="3C2B409C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desc student;</w:t>
      </w:r>
    </w:p>
    <w:p w14:paraId="625A8347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alter table student modify column phone bigint;</w:t>
      </w:r>
    </w:p>
    <w:p w14:paraId="456B1621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383CD9F0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create table semsec(</w:t>
      </w:r>
    </w:p>
    <w:p w14:paraId="11819FE3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ssid varchar(5) primary key,</w:t>
      </w:r>
    </w:p>
    <w:p w14:paraId="34DF76D2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sem int,</w:t>
      </w:r>
    </w:p>
    <w:p w14:paraId="7BDE2855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sec char(1));</w:t>
      </w:r>
    </w:p>
    <w:p w14:paraId="14BE411D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desc semsec;</w:t>
      </w:r>
    </w:p>
    <w:p w14:paraId="61D4AF4E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37561EE6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create table class(</w:t>
      </w:r>
    </w:p>
    <w:p w14:paraId="7DEC360B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usn varchar(10),</w:t>
      </w:r>
    </w:p>
    <w:p w14:paraId="69E231B0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ssid varchar(5),</w:t>
      </w:r>
    </w:p>
    <w:p w14:paraId="25992A25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primary key(usn,ssid),</w:t>
      </w:r>
    </w:p>
    <w:p w14:paraId="7FF294EB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foreign key(usn) references student(usn),</w:t>
      </w:r>
    </w:p>
    <w:p w14:paraId="18480684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foreign key(ssid) references semsec(ssid));</w:t>
      </w:r>
    </w:p>
    <w:p w14:paraId="1E2EB545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desc class;</w:t>
      </w:r>
    </w:p>
    <w:p w14:paraId="00ECDE34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1A1524F8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create table subject(</w:t>
      </w:r>
    </w:p>
    <w:p w14:paraId="3837FACA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subcode varchar(8),</w:t>
      </w:r>
    </w:p>
    <w:p w14:paraId="569CDB4E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title varchar(20),</w:t>
      </w:r>
    </w:p>
    <w:p w14:paraId="5A961F3E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sem int,</w:t>
      </w:r>
    </w:p>
    <w:p w14:paraId="4C397A8B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credits int,</w:t>
      </w:r>
    </w:p>
    <w:p w14:paraId="541F0B59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primary key(subcode));</w:t>
      </w:r>
    </w:p>
    <w:p w14:paraId="460341E7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desc subject;</w:t>
      </w:r>
    </w:p>
    <w:p w14:paraId="06041C54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66BF7B16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create table iamarks(</w:t>
      </w:r>
    </w:p>
    <w:p w14:paraId="5AE1DA26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usn varchar(10),</w:t>
      </w:r>
    </w:p>
    <w:p w14:paraId="257AD7DF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subcode varchar(8),</w:t>
      </w:r>
    </w:p>
    <w:p w14:paraId="74B84759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ssid varchar(5),</w:t>
      </w:r>
    </w:p>
    <w:p w14:paraId="5C960A28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test1 int,</w:t>
      </w:r>
    </w:p>
    <w:p w14:paraId="03107EDF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test2 int,</w:t>
      </w:r>
    </w:p>
    <w:p w14:paraId="2ADFD86D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test3 int,</w:t>
      </w:r>
    </w:p>
    <w:p w14:paraId="687E95E7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finalia int,</w:t>
      </w:r>
    </w:p>
    <w:p w14:paraId="5B49BAA0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primary key (usn,subcode,ssid),</w:t>
      </w:r>
    </w:p>
    <w:p w14:paraId="368961B2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foreign key (usn) references student (usn),</w:t>
      </w:r>
    </w:p>
    <w:p w14:paraId="4F75ADC6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foreign key (subcode) references subject (subcode),</w:t>
      </w:r>
    </w:p>
    <w:p w14:paraId="70986309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foreign key (ssid) references semsec (ssid));</w:t>
      </w:r>
    </w:p>
    <w:p w14:paraId="211C55DE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desc iamarks;</w:t>
      </w:r>
    </w:p>
    <w:p w14:paraId="5716FA64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2790B8E1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student values('1RN13CS020','AKSHAY','BELAGAVI', 8877881122,'M'); </w:t>
      </w:r>
    </w:p>
    <w:p w14:paraId="76114E73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student values('1RN13CS062','SANDHYA','BENGALURU', 7722829912,'F'); </w:t>
      </w:r>
    </w:p>
    <w:p w14:paraId="10FB9342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student values('1RN13CS091','TEESHA','BENGALURU', 7712312312,'F'); </w:t>
      </w:r>
    </w:p>
    <w:p w14:paraId="1E4CF9A9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student values('1RN13CS066','SUPRIYA','MANGALURU', 8877881122,'F'); </w:t>
      </w:r>
    </w:p>
    <w:p w14:paraId="0A128218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student values ('1RN14CS010','ABHAY','BENGALURU', 9900211201,'M'); </w:t>
      </w:r>
    </w:p>
    <w:p w14:paraId="031580F4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student values ('1RN14CS032','BHASKAR','BENGALURU', 9923211099,'M'); </w:t>
      </w:r>
    </w:p>
    <w:p w14:paraId="6B00C6E3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student values ('1RN14CS025','ASMI','BENGALURU', 7894737377,'F'); </w:t>
      </w:r>
    </w:p>
    <w:p w14:paraId="17DADFCA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insert into student values ('1RN15CS011','AJAY','TUMKUR', 9845091341,'M');</w:t>
      </w:r>
    </w:p>
    <w:p w14:paraId="42C81363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student values ('1RN15CS029','CHITRA','DAVANGERE', 7696772121,'F'); </w:t>
      </w:r>
    </w:p>
    <w:p w14:paraId="109C8FFD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student values ('1RN15CS045','JEEVA','BELLARY', 9944850121,'M'); </w:t>
      </w:r>
    </w:p>
    <w:p w14:paraId="614C9A46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student values ('1RN15CS091','SANTOSH','MANGALURU', 8812332201,'M'); </w:t>
      </w:r>
    </w:p>
    <w:p w14:paraId="52C76691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student values ('1RN16CS045','ISMAIL','KALBURGI', 9900232201,'M'); </w:t>
      </w:r>
    </w:p>
    <w:p w14:paraId="46B69B2C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student values ('1RN16CS088','SAMEERA','SHIMOGA', 9905542212,'F'); </w:t>
      </w:r>
    </w:p>
    <w:p w14:paraId="666BC04C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student values ('1RN16CS122','VINAYAKA','CHIKAMAGALUR', 8800880011,'M'); </w:t>
      </w:r>
    </w:p>
    <w:p w14:paraId="4EBD113B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commit;</w:t>
      </w:r>
    </w:p>
    <w:p w14:paraId="464AD44F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select * from student;</w:t>
      </w:r>
    </w:p>
    <w:p w14:paraId="3FBFA64D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365BBC61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semsec values('CSE8A', 8,'A'); </w:t>
      </w:r>
    </w:p>
    <w:p w14:paraId="785697FF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semsec values('CSE8B', 8,'B'); </w:t>
      </w:r>
    </w:p>
    <w:p w14:paraId="2D120BC5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semsec values('CSE8C', 8,'C'); </w:t>
      </w:r>
    </w:p>
    <w:p w14:paraId="285A6168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semsec values('CSE7A', 7,'A'); </w:t>
      </w:r>
    </w:p>
    <w:p w14:paraId="2E578848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semsec values('CSE7B', 7,'B'); </w:t>
      </w:r>
    </w:p>
    <w:p w14:paraId="6F140027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semsec values('CSE7C', 7,'C'); </w:t>
      </w:r>
    </w:p>
    <w:p w14:paraId="6D56DBBD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semsec values('CSE6A', 6,'A'); </w:t>
      </w:r>
    </w:p>
    <w:p w14:paraId="3838E05D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semsec values('CSE6B', 6,'B'); </w:t>
      </w:r>
    </w:p>
    <w:p w14:paraId="79042F9E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semsec values('CSE6C', 6,'C'); </w:t>
      </w:r>
    </w:p>
    <w:p w14:paraId="30A3A674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semsec values('CSE5A', 5,'A'); </w:t>
      </w:r>
    </w:p>
    <w:p w14:paraId="113572E8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semsec values('CSE5B', 5,'B'); </w:t>
      </w:r>
    </w:p>
    <w:p w14:paraId="4A85DBB0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lastRenderedPageBreak/>
        <w:t xml:space="preserve">insert into semsec values('CSE5C', 5,'C'); </w:t>
      </w:r>
    </w:p>
    <w:p w14:paraId="0C49CBA1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semsec values('CSE4A', 4,'A'); </w:t>
      </w:r>
    </w:p>
    <w:p w14:paraId="0615870E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semsec values('CSE4B', 4,'B'); </w:t>
      </w:r>
    </w:p>
    <w:p w14:paraId="02EAD3F8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semsec values('CSE4C', 4,'C'); </w:t>
      </w:r>
    </w:p>
    <w:p w14:paraId="05D28732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semsec values('CSE3A', 3,'A'); </w:t>
      </w:r>
    </w:p>
    <w:p w14:paraId="7899422F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semsec values('CSE3B', 3,'B'); </w:t>
      </w:r>
    </w:p>
    <w:p w14:paraId="2A8CFEAD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semsec values('CSE3C', 3,'C'); </w:t>
      </w:r>
    </w:p>
    <w:p w14:paraId="7E12F5E8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semsec values('CSE2A', 2,'A'); </w:t>
      </w:r>
    </w:p>
    <w:p w14:paraId="3870B4ED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semsec values('CSE2B', 2,'B'); </w:t>
      </w:r>
    </w:p>
    <w:p w14:paraId="56D9B473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semsec values('CSE2C', 2,'C'); </w:t>
      </w:r>
    </w:p>
    <w:p w14:paraId="78EC7D23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insert into semsec values('CSE1A', 1,'A');</w:t>
      </w:r>
    </w:p>
    <w:p w14:paraId="23898DFE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semsec values('CSE1B', 1,'B'); </w:t>
      </w:r>
    </w:p>
    <w:p w14:paraId="6F1920DD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semsec values('CSE1C', 1,'C'); </w:t>
      </w:r>
    </w:p>
    <w:p w14:paraId="320EA517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commit;</w:t>
      </w:r>
    </w:p>
    <w:p w14:paraId="76E01EEC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select * from semsec;</w:t>
      </w:r>
    </w:p>
    <w:p w14:paraId="0F0F2D16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54416774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class values ('1RN13CS020','CSE8A'); </w:t>
      </w:r>
    </w:p>
    <w:p w14:paraId="6C2AAB66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class values ('1RN13CS062','CSE8A'); </w:t>
      </w:r>
    </w:p>
    <w:p w14:paraId="3BFE553A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class values ('1RN13CS066','CSE8B'); </w:t>
      </w:r>
    </w:p>
    <w:p w14:paraId="27185E93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class values ('1RN13CS091','CSE8C'); </w:t>
      </w:r>
    </w:p>
    <w:p w14:paraId="6CF0F255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class values ('1RN14CS010','CSE7A'); </w:t>
      </w:r>
    </w:p>
    <w:p w14:paraId="728DAB46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class values ('1RN14CS025','CSE7A'); </w:t>
      </w:r>
    </w:p>
    <w:p w14:paraId="3FF09B22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class values ('1RN14CS032','CSE7A'); </w:t>
      </w:r>
    </w:p>
    <w:p w14:paraId="0C7C4730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class values ('1RN15CS011','CSE4A'); </w:t>
      </w:r>
    </w:p>
    <w:p w14:paraId="16C3BC21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class values ('1RN15CS029','CSE4A'); </w:t>
      </w:r>
    </w:p>
    <w:p w14:paraId="6E150099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class values ('1RN15CS045','CSE4B'); </w:t>
      </w:r>
    </w:p>
    <w:p w14:paraId="36C4D9C8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class values ('1RN15CS091','CSE4C'); </w:t>
      </w:r>
    </w:p>
    <w:p w14:paraId="38E38C39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class values ('1RN16CS045','CSE3A'); </w:t>
      </w:r>
    </w:p>
    <w:p w14:paraId="0C8733E3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class values ('1RN16CS088','CSE3B'); </w:t>
      </w:r>
    </w:p>
    <w:p w14:paraId="39DE4263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class values ('1RN16CS122','CSE3C'); </w:t>
      </w:r>
    </w:p>
    <w:p w14:paraId="1EA5AF47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commit;</w:t>
      </w:r>
    </w:p>
    <w:p w14:paraId="5541EC11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select * from class;</w:t>
      </w:r>
    </w:p>
    <w:p w14:paraId="5D0A27A2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699F5B6C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('10CS81','ACA', 8, 4); </w:t>
      </w:r>
    </w:p>
    <w:p w14:paraId="21833BD1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('10CS82','SSM', 8, 4); </w:t>
      </w:r>
    </w:p>
    <w:p w14:paraId="429A84E3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('10CS83','NM', 8, 4); </w:t>
      </w:r>
    </w:p>
    <w:p w14:paraId="3CE8C8A3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('10CS84','CC', 8, 4); </w:t>
      </w:r>
    </w:p>
    <w:p w14:paraId="4965FCB1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('10CS85','PW', 8, 4); </w:t>
      </w:r>
    </w:p>
    <w:p w14:paraId="689BE638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('10CS71','OOAD', 7, 4); </w:t>
      </w:r>
    </w:p>
    <w:p w14:paraId="3FDBDCF8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('10CS72','ECS', 7, 4); </w:t>
      </w:r>
    </w:p>
    <w:p w14:paraId="70B8DBC6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('10CS73','PTW', 7, 4); </w:t>
      </w:r>
    </w:p>
    <w:p w14:paraId="7ED43848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('10CS74','DWDM', 7, 4); </w:t>
      </w:r>
    </w:p>
    <w:p w14:paraId="2E801E04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('10CS75','JAVA', 7, 4); </w:t>
      </w:r>
    </w:p>
    <w:p w14:paraId="040C3CAC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('10CS76','SAN', 7, 4); </w:t>
      </w:r>
    </w:p>
    <w:p w14:paraId="64805552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('15CS51', 'ME', 5, 4); </w:t>
      </w:r>
    </w:p>
    <w:p w14:paraId="2A560587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('15CS52','CN', 5, 4); </w:t>
      </w:r>
    </w:p>
    <w:p w14:paraId="411EE49C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('15CS53','DBMS', 5, 4); </w:t>
      </w:r>
    </w:p>
    <w:p w14:paraId="593502F9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('15CS54','ATC', 5, 4); </w:t>
      </w:r>
    </w:p>
    <w:p w14:paraId="61BFDD2D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('15CS55','JAVA', 5, 3); </w:t>
      </w:r>
    </w:p>
    <w:p w14:paraId="1894F592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insert into subject values ('15CS56','AI', 5, 3);</w:t>
      </w:r>
    </w:p>
    <w:p w14:paraId="259D9CEF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('15CS41','M4', 4, 4); </w:t>
      </w:r>
    </w:p>
    <w:p w14:paraId="2A9A4DD3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lastRenderedPageBreak/>
        <w:t xml:space="preserve">insert into subject values ('15CS42','SE', 4, 4); </w:t>
      </w:r>
    </w:p>
    <w:p w14:paraId="7CA858B0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('15CS43','DAA', 4, 4); </w:t>
      </w:r>
    </w:p>
    <w:p w14:paraId="615F4B40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('15CS44','MPMC', 4, 4); </w:t>
      </w:r>
    </w:p>
    <w:p w14:paraId="1FD6C512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('15CS45','OOC', 4, 3); </w:t>
      </w:r>
    </w:p>
    <w:p w14:paraId="0D530FD2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('15CS46','DC', 4, 3); </w:t>
      </w:r>
    </w:p>
    <w:p w14:paraId="46929B51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('15CS31','M3', 3, 4); </w:t>
      </w:r>
    </w:p>
    <w:p w14:paraId="015D5CD4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('15CS32','ADE', 3, 4); </w:t>
      </w:r>
    </w:p>
    <w:p w14:paraId="75BEE1CA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('15CS33','DSA', 3, 4); </w:t>
      </w:r>
    </w:p>
    <w:p w14:paraId="36E90C1A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('15CS34','CO', 3, 4); </w:t>
      </w:r>
    </w:p>
    <w:p w14:paraId="25822148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('15CS35','USP', 3, 3); </w:t>
      </w:r>
    </w:p>
    <w:p w14:paraId="0C4386D9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subject values ('15CS36','DMS', 3, 3); </w:t>
      </w:r>
    </w:p>
    <w:p w14:paraId="1598F572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commit;</w:t>
      </w:r>
    </w:p>
    <w:p w14:paraId="280CDC40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select * from subject ;</w:t>
      </w:r>
    </w:p>
    <w:p w14:paraId="106A41D1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576BBC1A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iamarks (USN, SUBCODE, SSID, TEST1, TEST2, TEST3) values ('1RN13CS091','10CS81','CSE8C', 15, 16, 18); </w:t>
      </w:r>
    </w:p>
    <w:p w14:paraId="5B1C0EBB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iamarks (USN, SUBCODE, SSID, TEST1, TEST2, TEST3) values ('1RN13CS091','10CS82','CSE8C', 12, 19, 14); </w:t>
      </w:r>
    </w:p>
    <w:p w14:paraId="5E6DFB3E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iamarks (USN, SUBCODE, SSID, TEST1, TEST2, TEST3) values ('1RN13CS091','10CS83','CSE8C', 19, 15, 20); </w:t>
      </w:r>
    </w:p>
    <w:p w14:paraId="3C4C5529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insert into iamarks (USN, SUBCODE, SSID, TEST1, TEST2, TEST3) values ('1RN13CS091','10CS84','CSE8C', 20, 16, 19); </w:t>
      </w:r>
    </w:p>
    <w:p w14:paraId="576BE55A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insert into iamarks (USN, SUBCODE, SSID, TEST1, TEST2, TEST3) values ('1RN13CS091','10CS85','CSE8C', 15, 15, 12);</w:t>
      </w:r>
    </w:p>
    <w:p w14:paraId="614A9744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commit;</w:t>
      </w:r>
    </w:p>
    <w:p w14:paraId="059A0949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select * from iamarks;</w:t>
      </w:r>
    </w:p>
    <w:p w14:paraId="0162F97C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4D09B3DB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#Query1</w:t>
      </w:r>
    </w:p>
    <w:p w14:paraId="0845C00A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select s.*, ss.sem,ss.sec</w:t>
      </w:r>
    </w:p>
    <w:p w14:paraId="76E4F8A6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from student s, semsec ss, class c</w:t>
      </w:r>
    </w:p>
    <w:p w14:paraId="49240146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where s.usn=c.usn and</w:t>
      </w:r>
    </w:p>
    <w:p w14:paraId="0551B5C5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ss.ssid=c.ssid and</w:t>
      </w:r>
    </w:p>
    <w:p w14:paraId="2AB70A27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ss.sem=4 and</w:t>
      </w:r>
    </w:p>
    <w:p w14:paraId="4B0D4DDD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ss.sec='C';</w:t>
      </w:r>
    </w:p>
    <w:p w14:paraId="5870ED01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7F411168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#Query2</w:t>
      </w:r>
    </w:p>
    <w:p w14:paraId="7E45BF02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select ss.sem,ss.sec,s.gender,count(s.gender)as count</w:t>
      </w:r>
    </w:p>
    <w:p w14:paraId="54BDB639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from student s,semsec ss,class c</w:t>
      </w:r>
    </w:p>
    <w:p w14:paraId="0D048459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where s.usn=c.usn and</w:t>
      </w:r>
    </w:p>
    <w:p w14:paraId="0156036E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ss.ssid=c.ssid</w:t>
      </w:r>
    </w:p>
    <w:p w14:paraId="5BCE562C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group by ss.sem,ss.sec,s.gender</w:t>
      </w:r>
    </w:p>
    <w:p w14:paraId="15CCAD34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order by sem;</w:t>
      </w:r>
    </w:p>
    <w:p w14:paraId="681D7350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4CDDB295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#Query3</w:t>
      </w:r>
    </w:p>
    <w:p w14:paraId="7018D4E5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create view student_test1</w:t>
      </w:r>
    </w:p>
    <w:p w14:paraId="03AC3C12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as select test1, subcode</w:t>
      </w:r>
    </w:p>
    <w:p w14:paraId="01894128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from iamarks</w:t>
      </w:r>
    </w:p>
    <w:p w14:paraId="09953B01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where usn='1RN13CS091';</w:t>
      </w:r>
    </w:p>
    <w:p w14:paraId="3D0553EE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select * from student_test1;</w:t>
      </w:r>
    </w:p>
    <w:p w14:paraId="1071AA24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7398EC9C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#Query4</w:t>
      </w:r>
    </w:p>
    <w:p w14:paraId="4CBA0C17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lastRenderedPageBreak/>
        <w:t xml:space="preserve">select s.usn,s.sname,s.address,s.phone,s.gender, </w:t>
      </w:r>
    </w:p>
    <w:p w14:paraId="186EAC18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(case </w:t>
      </w:r>
    </w:p>
    <w:p w14:paraId="68CCD11C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when ia.finalia between 17 and 20 then 'outstanding' </w:t>
      </w:r>
    </w:p>
    <w:p w14:paraId="147F0873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when ia.finalia between 12 and 16 then 'average' </w:t>
      </w:r>
    </w:p>
    <w:p w14:paraId="6873DF1E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else 'weak' </w:t>
      </w:r>
    </w:p>
    <w:p w14:paraId="40437CB5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end)</w:t>
      </w:r>
    </w:p>
    <w:p w14:paraId="7813FA6D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as cat </w:t>
      </w:r>
    </w:p>
    <w:p w14:paraId="317B1D29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from student s, semsec ss, iamarks ia, subject sub</w:t>
      </w:r>
    </w:p>
    <w:p w14:paraId="5B1A8795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where s.usn = ia.usn and </w:t>
      </w:r>
    </w:p>
    <w:p w14:paraId="23D0493B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ss.ssid = ia.ssid and</w:t>
      </w:r>
    </w:p>
    <w:p w14:paraId="089617B5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sub.subcode = ia.subcode and</w:t>
      </w:r>
    </w:p>
    <w:p w14:paraId="011821DF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sub.sem = 8;</w:t>
      </w:r>
    </w:p>
    <w:p w14:paraId="15D81472" w14:textId="77777777" w:rsidR="008F01F2" w:rsidRPr="00256BF9" w:rsidRDefault="008F01F2" w:rsidP="008F01F2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6CAC0959" w14:textId="77777777" w:rsidR="008F01F2" w:rsidRPr="00256BF9" w:rsidRDefault="008F01F2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4CB3A597" w14:textId="4FA07420" w:rsidR="008F01F2" w:rsidRPr="00256BF9" w:rsidRDefault="008F01F2" w:rsidP="00DC75CF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15AFCB6E" w14:textId="07046740" w:rsidR="00DC75CF" w:rsidRPr="00256BF9" w:rsidRDefault="008F01F2">
      <w:pPr>
        <w:rPr>
          <w:rFonts w:cstheme="minorHAnsi"/>
        </w:rPr>
      </w:pPr>
      <w:r w:rsidRPr="00256BF9">
        <w:rPr>
          <w:rFonts w:cstheme="minorHAnsi"/>
        </w:rPr>
        <w:t>OUTPUT:</w:t>
      </w:r>
    </w:p>
    <w:p w14:paraId="4EF9AC5C" w14:textId="77777777" w:rsidR="008F01F2" w:rsidRPr="00256BF9" w:rsidRDefault="008F01F2">
      <w:pPr>
        <w:rPr>
          <w:rFonts w:cstheme="minorHAnsi"/>
        </w:rPr>
      </w:pPr>
    </w:p>
    <w:p w14:paraId="114A1166" w14:textId="5E5CDA40" w:rsidR="00DC75CF" w:rsidRPr="00256BF9" w:rsidRDefault="00DC75CF">
      <w:pPr>
        <w:rPr>
          <w:rFonts w:cstheme="minorHAnsi"/>
        </w:rPr>
      </w:pPr>
      <w:r w:rsidRPr="00256BF9">
        <w:rPr>
          <w:rFonts w:cstheme="minorHAnsi"/>
        </w:rPr>
        <w:t>STUDENT TABLE</w:t>
      </w:r>
    </w:p>
    <w:p w14:paraId="1A925E39" w14:textId="2EE53913" w:rsidR="00DC75CF" w:rsidRPr="00256BF9" w:rsidRDefault="00DC75CF">
      <w:pPr>
        <w:rPr>
          <w:rFonts w:cstheme="minorHAnsi"/>
        </w:rPr>
      </w:pPr>
      <w:r w:rsidRPr="00256BF9">
        <w:rPr>
          <w:rFonts w:cstheme="minorHAnsi"/>
          <w:noProof/>
        </w:rPr>
        <w:drawing>
          <wp:inline distT="0" distB="0" distL="0" distR="0" wp14:anchorId="4F7AAB57" wp14:editId="666F58B5">
            <wp:extent cx="3995225" cy="2379177"/>
            <wp:effectExtent l="0" t="0" r="571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0968" t="42545" r="59450" b="26138"/>
                    <a:stretch/>
                  </pic:blipFill>
                  <pic:spPr bwMode="auto">
                    <a:xfrm>
                      <a:off x="0" y="0"/>
                      <a:ext cx="4020333" cy="2394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6BDD2" w14:textId="58AB0A65" w:rsidR="00ED52DA" w:rsidRPr="00256BF9" w:rsidRDefault="00ED52DA">
      <w:pPr>
        <w:rPr>
          <w:rFonts w:cstheme="minorHAnsi"/>
        </w:rPr>
      </w:pPr>
    </w:p>
    <w:p w14:paraId="34BA9B16" w14:textId="75DC5F06" w:rsidR="008F01F2" w:rsidRPr="00256BF9" w:rsidRDefault="008F01F2">
      <w:pPr>
        <w:rPr>
          <w:rFonts w:cstheme="minorHAnsi"/>
        </w:rPr>
      </w:pPr>
    </w:p>
    <w:p w14:paraId="223666B0" w14:textId="1C0E2B02" w:rsidR="008F01F2" w:rsidRPr="00256BF9" w:rsidRDefault="008F01F2">
      <w:pPr>
        <w:rPr>
          <w:rFonts w:cstheme="minorHAnsi"/>
        </w:rPr>
      </w:pPr>
    </w:p>
    <w:p w14:paraId="6694A0A0" w14:textId="6EE2FD1A" w:rsidR="008F01F2" w:rsidRPr="00256BF9" w:rsidRDefault="008F01F2">
      <w:pPr>
        <w:rPr>
          <w:rFonts w:cstheme="minorHAnsi"/>
        </w:rPr>
      </w:pPr>
    </w:p>
    <w:p w14:paraId="0A28302A" w14:textId="77777777" w:rsidR="008F01F2" w:rsidRPr="00256BF9" w:rsidRDefault="008F01F2">
      <w:pPr>
        <w:rPr>
          <w:rFonts w:cstheme="minorHAnsi"/>
        </w:rPr>
      </w:pPr>
    </w:p>
    <w:p w14:paraId="058EC7AB" w14:textId="77777777" w:rsidR="00256BF9" w:rsidRDefault="00256BF9">
      <w:pPr>
        <w:rPr>
          <w:rFonts w:cstheme="minorHAnsi"/>
          <w:noProof/>
        </w:rPr>
      </w:pPr>
    </w:p>
    <w:p w14:paraId="662AF37A" w14:textId="77777777" w:rsidR="00256BF9" w:rsidRDefault="00256BF9">
      <w:pPr>
        <w:rPr>
          <w:rFonts w:cstheme="minorHAnsi"/>
          <w:noProof/>
        </w:rPr>
      </w:pPr>
    </w:p>
    <w:p w14:paraId="532E6649" w14:textId="77777777" w:rsidR="00256BF9" w:rsidRDefault="00256BF9">
      <w:pPr>
        <w:rPr>
          <w:rFonts w:cstheme="minorHAnsi"/>
          <w:noProof/>
        </w:rPr>
      </w:pPr>
    </w:p>
    <w:p w14:paraId="23EA64F1" w14:textId="77777777" w:rsidR="00256BF9" w:rsidRDefault="00256BF9">
      <w:pPr>
        <w:rPr>
          <w:rFonts w:cstheme="minorHAnsi"/>
          <w:noProof/>
        </w:rPr>
      </w:pPr>
    </w:p>
    <w:p w14:paraId="1A58196B" w14:textId="77777777" w:rsidR="00256BF9" w:rsidRDefault="00256BF9">
      <w:pPr>
        <w:rPr>
          <w:rFonts w:cstheme="minorHAnsi"/>
          <w:noProof/>
        </w:rPr>
      </w:pPr>
    </w:p>
    <w:p w14:paraId="05DC6FD4" w14:textId="722F4432" w:rsidR="00ED52DA" w:rsidRPr="00256BF9" w:rsidRDefault="00ED52DA">
      <w:pPr>
        <w:rPr>
          <w:rFonts w:cstheme="minorHAnsi"/>
          <w:noProof/>
        </w:rPr>
      </w:pPr>
      <w:r w:rsidRPr="00256BF9">
        <w:rPr>
          <w:rFonts w:cstheme="minorHAnsi"/>
          <w:noProof/>
        </w:rPr>
        <w:lastRenderedPageBreak/>
        <w:t xml:space="preserve">SEMSEC TABLE                                                                          CLASS TABLE </w:t>
      </w:r>
    </w:p>
    <w:p w14:paraId="31B78B54" w14:textId="4FC09DEC" w:rsidR="00ED52DA" w:rsidRPr="00256BF9" w:rsidRDefault="00ED52DA">
      <w:pPr>
        <w:rPr>
          <w:rFonts w:cstheme="minorHAnsi"/>
          <w:color w:val="FF0000"/>
        </w:rPr>
      </w:pPr>
      <w:r w:rsidRPr="00256BF9">
        <w:rPr>
          <w:rFonts w:cstheme="minorHAnsi"/>
          <w:noProof/>
        </w:rPr>
        <w:drawing>
          <wp:inline distT="0" distB="0" distL="0" distR="0" wp14:anchorId="22416F79" wp14:editId="7615C4D1">
            <wp:extent cx="1308295" cy="1987127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1522" t="42742" r="76734" b="25547"/>
                    <a:stretch/>
                  </pic:blipFill>
                  <pic:spPr bwMode="auto">
                    <a:xfrm>
                      <a:off x="0" y="0"/>
                      <a:ext cx="1320087" cy="2005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56BF9">
        <w:rPr>
          <w:rFonts w:cstheme="minorHAnsi"/>
          <w:color w:val="FF0000"/>
        </w:rPr>
        <w:t xml:space="preserve">                                                              </w:t>
      </w:r>
      <w:r w:rsidR="008F01F2" w:rsidRPr="00256BF9">
        <w:rPr>
          <w:rFonts w:cstheme="minorHAnsi"/>
          <w:noProof/>
        </w:rPr>
        <w:drawing>
          <wp:inline distT="0" distB="0" distL="0" distR="0" wp14:anchorId="2B774093" wp14:editId="18F51914">
            <wp:extent cx="1285093" cy="185754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411" t="42151" r="76402" b="26531"/>
                    <a:stretch/>
                  </pic:blipFill>
                  <pic:spPr bwMode="auto">
                    <a:xfrm>
                      <a:off x="0" y="0"/>
                      <a:ext cx="1313209" cy="189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56BF9">
        <w:rPr>
          <w:rFonts w:cstheme="minorHAnsi"/>
          <w:color w:val="FF0000"/>
        </w:rPr>
        <w:t xml:space="preserve">             </w:t>
      </w:r>
    </w:p>
    <w:p w14:paraId="685724C4" w14:textId="77777777" w:rsidR="00F454EA" w:rsidRPr="00256BF9" w:rsidRDefault="00F454EA">
      <w:pPr>
        <w:rPr>
          <w:rFonts w:cstheme="minorHAnsi"/>
          <w:noProof/>
        </w:rPr>
      </w:pPr>
      <w:r w:rsidRPr="00256BF9">
        <w:rPr>
          <w:rFonts w:cstheme="minorHAnsi"/>
          <w:noProof/>
        </w:rPr>
        <w:drawing>
          <wp:anchor distT="0" distB="0" distL="114300" distR="114300" simplePos="0" relativeHeight="251658240" behindDoc="0" locked="0" layoutInCell="1" allowOverlap="1" wp14:anchorId="722FD497" wp14:editId="4CCB5404">
            <wp:simplePos x="0" y="0"/>
            <wp:positionH relativeFrom="column">
              <wp:posOffset>3291840</wp:posOffset>
            </wp:positionH>
            <wp:positionV relativeFrom="paragraph">
              <wp:posOffset>3810</wp:posOffset>
            </wp:positionV>
            <wp:extent cx="1273175" cy="442595"/>
            <wp:effectExtent l="0" t="0" r="317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3" t="66377" r="76402" b="26138"/>
                    <a:stretch/>
                  </pic:blipFill>
                  <pic:spPr bwMode="auto">
                    <a:xfrm>
                      <a:off x="0" y="0"/>
                      <a:ext cx="1273175" cy="44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52DA" w:rsidRPr="00256BF9">
        <w:rPr>
          <w:rFonts w:cstheme="minorHAnsi"/>
          <w:noProof/>
        </w:rPr>
        <w:drawing>
          <wp:inline distT="0" distB="0" distL="0" distR="0" wp14:anchorId="76C221FF" wp14:editId="5FE8E4B0">
            <wp:extent cx="1308100" cy="1886681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076" t="44908" r="76402" b="25547"/>
                    <a:stretch/>
                  </pic:blipFill>
                  <pic:spPr bwMode="auto">
                    <a:xfrm>
                      <a:off x="0" y="0"/>
                      <a:ext cx="1322664" cy="1907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52DA" w:rsidRPr="00256BF9">
        <w:rPr>
          <w:rFonts w:cstheme="minorHAnsi"/>
          <w:noProof/>
        </w:rPr>
        <w:t xml:space="preserve">           </w:t>
      </w:r>
    </w:p>
    <w:p w14:paraId="59FE356F" w14:textId="05607793" w:rsidR="008F01F2" w:rsidRPr="00256BF9" w:rsidRDefault="00ED52DA">
      <w:pPr>
        <w:rPr>
          <w:rFonts w:cstheme="minorHAnsi"/>
          <w:noProof/>
        </w:rPr>
      </w:pPr>
      <w:r w:rsidRPr="00256BF9">
        <w:rPr>
          <w:rFonts w:cstheme="minorHAnsi"/>
          <w:noProof/>
        </w:rPr>
        <w:t xml:space="preserve">              </w:t>
      </w:r>
    </w:p>
    <w:p w14:paraId="33DC86DB" w14:textId="0854CACE" w:rsidR="00F454EA" w:rsidRPr="00256BF9" w:rsidRDefault="00676B2E">
      <w:pPr>
        <w:rPr>
          <w:rFonts w:cstheme="minorHAnsi"/>
        </w:rPr>
      </w:pPr>
      <w:r w:rsidRPr="00256BF9">
        <w:rPr>
          <w:rFonts w:cstheme="minorHAnsi"/>
        </w:rPr>
        <w:t>SUBJECT TABLE</w:t>
      </w:r>
      <w:r w:rsidR="00F454EA" w:rsidRPr="00256BF9">
        <w:rPr>
          <w:rFonts w:cstheme="minorHAnsi"/>
        </w:rPr>
        <w:t xml:space="preserve">                                                                            IAMARKS TABLE</w:t>
      </w:r>
    </w:p>
    <w:p w14:paraId="0AF0C7D0" w14:textId="318C1DBD" w:rsidR="00F454EA" w:rsidRPr="00256BF9" w:rsidRDefault="00F454EA">
      <w:pPr>
        <w:rPr>
          <w:rFonts w:cstheme="minorHAnsi"/>
          <w:color w:val="FF0000"/>
        </w:rPr>
      </w:pPr>
      <w:r w:rsidRPr="00256BF9">
        <w:rPr>
          <w:rFonts w:cstheme="minorHAnsi"/>
          <w:noProof/>
        </w:rPr>
        <w:drawing>
          <wp:anchor distT="0" distB="0" distL="114300" distR="114300" simplePos="0" relativeHeight="251660288" behindDoc="0" locked="0" layoutInCell="1" allowOverlap="1" wp14:anchorId="1408E1BF" wp14:editId="5D688267">
            <wp:simplePos x="0" y="0"/>
            <wp:positionH relativeFrom="margin">
              <wp:posOffset>44450</wp:posOffset>
            </wp:positionH>
            <wp:positionV relativeFrom="paragraph">
              <wp:posOffset>1560830</wp:posOffset>
            </wp:positionV>
            <wp:extent cx="1409065" cy="1348740"/>
            <wp:effectExtent l="0" t="0" r="635" b="381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52" t="45466" r="71970" b="26334"/>
                    <a:stretch/>
                  </pic:blipFill>
                  <pic:spPr bwMode="auto">
                    <a:xfrm>
                      <a:off x="0" y="0"/>
                      <a:ext cx="1409065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6BF9">
        <w:rPr>
          <w:rFonts w:cstheme="minorHAnsi"/>
          <w:noProof/>
        </w:rPr>
        <w:drawing>
          <wp:anchor distT="0" distB="0" distL="114300" distR="114300" simplePos="0" relativeHeight="251659264" behindDoc="0" locked="0" layoutInCell="1" allowOverlap="1" wp14:anchorId="482F1095" wp14:editId="1ED67894">
            <wp:simplePos x="0" y="0"/>
            <wp:positionH relativeFrom="column">
              <wp:posOffset>3244850</wp:posOffset>
            </wp:positionH>
            <wp:positionV relativeFrom="paragraph">
              <wp:posOffset>5080</wp:posOffset>
            </wp:positionV>
            <wp:extent cx="2413635" cy="1256665"/>
            <wp:effectExtent l="0" t="0" r="5715" b="63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1" t="51211" r="59118" b="30668"/>
                    <a:stretch/>
                  </pic:blipFill>
                  <pic:spPr bwMode="auto">
                    <a:xfrm>
                      <a:off x="0" y="0"/>
                      <a:ext cx="2413635" cy="1256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76B2E" w:rsidRPr="00256BF9">
        <w:rPr>
          <w:rFonts w:cstheme="minorHAnsi"/>
          <w:noProof/>
        </w:rPr>
        <w:drawing>
          <wp:inline distT="0" distB="0" distL="0" distR="0" wp14:anchorId="2C4FCBD1" wp14:editId="57AE703A">
            <wp:extent cx="1485900" cy="1523757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301" t="42545" r="71305" b="25743"/>
                    <a:stretch/>
                  </pic:blipFill>
                  <pic:spPr bwMode="auto">
                    <a:xfrm>
                      <a:off x="0" y="0"/>
                      <a:ext cx="1490281" cy="1528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56BF9">
        <w:rPr>
          <w:rFonts w:cstheme="minorHAnsi"/>
          <w:color w:val="FF0000"/>
        </w:rPr>
        <w:t xml:space="preserve">                                                         </w:t>
      </w:r>
    </w:p>
    <w:p w14:paraId="14091F50" w14:textId="2BCB4E6B" w:rsidR="00676B2E" w:rsidRPr="00256BF9" w:rsidRDefault="00676B2E">
      <w:pPr>
        <w:rPr>
          <w:rFonts w:cstheme="minorHAnsi"/>
          <w:color w:val="FF0000"/>
        </w:rPr>
      </w:pPr>
    </w:p>
    <w:p w14:paraId="61D9E24E" w14:textId="59DE6F58" w:rsidR="00F454EA" w:rsidRPr="00256BF9" w:rsidRDefault="00F454EA">
      <w:pPr>
        <w:rPr>
          <w:rFonts w:cstheme="minorHAnsi"/>
          <w:noProof/>
        </w:rPr>
      </w:pPr>
      <w:r w:rsidRPr="00256BF9">
        <w:rPr>
          <w:rFonts w:cstheme="minorHAnsi"/>
          <w:color w:val="FF0000"/>
        </w:rPr>
        <w:t xml:space="preserve">  </w:t>
      </w:r>
    </w:p>
    <w:p w14:paraId="27128BEE" w14:textId="77777777" w:rsidR="00F454EA" w:rsidRPr="00256BF9" w:rsidRDefault="00F454EA">
      <w:pPr>
        <w:rPr>
          <w:rFonts w:cstheme="minorHAnsi"/>
          <w:color w:val="FF0000"/>
        </w:rPr>
      </w:pPr>
    </w:p>
    <w:p w14:paraId="41679F30" w14:textId="77777777" w:rsidR="00F454EA" w:rsidRPr="00256BF9" w:rsidRDefault="00F454EA">
      <w:pPr>
        <w:rPr>
          <w:rFonts w:cstheme="minorHAnsi"/>
          <w:color w:val="FF0000"/>
        </w:rPr>
      </w:pPr>
    </w:p>
    <w:p w14:paraId="6919106F" w14:textId="76EB3B68" w:rsidR="00F454EA" w:rsidRPr="00256BF9" w:rsidRDefault="008F01F2">
      <w:pPr>
        <w:rPr>
          <w:rFonts w:cstheme="minorHAnsi"/>
          <w:color w:val="FF0000"/>
        </w:rPr>
      </w:pPr>
      <w:r w:rsidRPr="00256BF9">
        <w:rPr>
          <w:rFonts w:cstheme="minorHAnsi"/>
          <w:noProof/>
        </w:rPr>
        <w:drawing>
          <wp:anchor distT="0" distB="0" distL="114300" distR="114300" simplePos="0" relativeHeight="251661312" behindDoc="0" locked="0" layoutInCell="1" allowOverlap="1" wp14:anchorId="44DA2C16" wp14:editId="3953098E">
            <wp:simplePos x="0" y="0"/>
            <wp:positionH relativeFrom="margin">
              <wp:align>left</wp:align>
            </wp:positionH>
            <wp:positionV relativeFrom="paragraph">
              <wp:posOffset>149518</wp:posOffset>
            </wp:positionV>
            <wp:extent cx="1447800" cy="649654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90" t="59681" r="71527" b="26531"/>
                    <a:stretch/>
                  </pic:blipFill>
                  <pic:spPr bwMode="auto">
                    <a:xfrm>
                      <a:off x="0" y="0"/>
                      <a:ext cx="1447800" cy="64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DC5355D" w14:textId="573A696C" w:rsidR="00F454EA" w:rsidRPr="00256BF9" w:rsidRDefault="00F454EA">
      <w:pPr>
        <w:rPr>
          <w:rFonts w:cstheme="minorHAnsi"/>
          <w:color w:val="FF0000"/>
        </w:rPr>
      </w:pPr>
    </w:p>
    <w:p w14:paraId="2B2AA656" w14:textId="77777777" w:rsidR="00F454EA" w:rsidRPr="00256BF9" w:rsidRDefault="00F454EA" w:rsidP="00F454EA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2C7DD520" w14:textId="77777777" w:rsidR="00256BF9" w:rsidRDefault="00256BF9" w:rsidP="00F454EA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0C024AAC" w14:textId="77777777" w:rsidR="00256BF9" w:rsidRDefault="00256BF9" w:rsidP="00F454EA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2DFDACA7" w14:textId="4EF76DCB" w:rsidR="00F454EA" w:rsidRPr="00256BF9" w:rsidRDefault="00F454EA" w:rsidP="00F454EA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lastRenderedPageBreak/>
        <w:t xml:space="preserve">Query 1: List all the student details studying in fourth semester ‘C’ section. </w:t>
      </w:r>
    </w:p>
    <w:p w14:paraId="702A4006" w14:textId="77777777" w:rsidR="0031262F" w:rsidRPr="00256BF9" w:rsidRDefault="0031262F" w:rsidP="00F454EA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</w:p>
    <w:p w14:paraId="7E824D51" w14:textId="7F941D05" w:rsidR="00F454EA" w:rsidRPr="00256BF9" w:rsidRDefault="0031262F" w:rsidP="00F454EA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3797D38" wp14:editId="643E67E2">
            <wp:extent cx="4959350" cy="506683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190" t="50817" r="53025" b="42683"/>
                    <a:stretch/>
                  </pic:blipFill>
                  <pic:spPr bwMode="auto">
                    <a:xfrm>
                      <a:off x="0" y="0"/>
                      <a:ext cx="5051473" cy="51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554B6" w14:textId="77777777" w:rsidR="00F454EA" w:rsidRPr="00256BF9" w:rsidRDefault="00F454EA" w:rsidP="00F454EA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4E1FC659" w14:textId="7031B340" w:rsidR="00F454EA" w:rsidRPr="00256BF9" w:rsidRDefault="0031262F" w:rsidP="00F454EA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Query </w:t>
      </w:r>
      <w:r w:rsidR="00F454EA" w:rsidRPr="00256BF9">
        <w:rPr>
          <w:rFonts w:asciiTheme="minorHAnsi" w:hAnsiTheme="minorHAnsi" w:cstheme="minorHAnsi"/>
          <w:sz w:val="22"/>
          <w:szCs w:val="22"/>
        </w:rPr>
        <w:t>2.</w:t>
      </w:r>
      <w:r w:rsidR="00256BF9">
        <w:rPr>
          <w:rFonts w:asciiTheme="minorHAnsi" w:hAnsiTheme="minorHAnsi" w:cstheme="minorHAnsi"/>
          <w:sz w:val="22"/>
          <w:szCs w:val="22"/>
        </w:rPr>
        <w:t>:</w:t>
      </w:r>
      <w:r w:rsidR="00F454EA" w:rsidRPr="00256BF9">
        <w:rPr>
          <w:rFonts w:asciiTheme="minorHAnsi" w:hAnsiTheme="minorHAnsi" w:cstheme="minorHAnsi"/>
          <w:sz w:val="22"/>
          <w:szCs w:val="22"/>
        </w:rPr>
        <w:t xml:space="preserve">Compute the total number of male and female students in each semester and in each section. </w:t>
      </w:r>
    </w:p>
    <w:p w14:paraId="3C617413" w14:textId="77777777" w:rsidR="0031262F" w:rsidRPr="00256BF9" w:rsidRDefault="0031262F" w:rsidP="00F454EA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7EAE05BB" w14:textId="77777777" w:rsidR="008F01F2" w:rsidRPr="00256BF9" w:rsidRDefault="008F01F2" w:rsidP="00F454EA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</w:p>
    <w:p w14:paraId="34092477" w14:textId="065ED214" w:rsidR="00F454EA" w:rsidRPr="00256BF9" w:rsidRDefault="008F01F2" w:rsidP="00F454EA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70EE7C5" wp14:editId="797ED545">
            <wp:extent cx="1406769" cy="1661489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908" t="42327" r="73124" b="26244"/>
                    <a:stretch/>
                  </pic:blipFill>
                  <pic:spPr bwMode="auto">
                    <a:xfrm>
                      <a:off x="0" y="0"/>
                      <a:ext cx="1415617" cy="1671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B9942" w14:textId="13A5F892" w:rsidR="008F01F2" w:rsidRPr="00256BF9" w:rsidRDefault="008F01F2" w:rsidP="00F454EA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69CC0B8F" wp14:editId="67A5819D">
            <wp:simplePos x="0" y="0"/>
            <wp:positionH relativeFrom="column">
              <wp:posOffset>15197</wp:posOffset>
            </wp:positionH>
            <wp:positionV relativeFrom="paragraph">
              <wp:posOffset>18513</wp:posOffset>
            </wp:positionV>
            <wp:extent cx="1392702" cy="160178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702" cy="16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7CBE11" w14:textId="77777777" w:rsidR="008F01F2" w:rsidRPr="00256BF9" w:rsidRDefault="008F01F2" w:rsidP="00F454EA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5DC8C4CB" w14:textId="2AE6CEE7" w:rsidR="00F454EA" w:rsidRPr="00256BF9" w:rsidRDefault="0031262F" w:rsidP="00F454EA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Query </w:t>
      </w:r>
      <w:r w:rsidR="00F454EA" w:rsidRPr="00256BF9">
        <w:rPr>
          <w:rFonts w:asciiTheme="minorHAnsi" w:hAnsiTheme="minorHAnsi" w:cstheme="minorHAnsi"/>
          <w:sz w:val="22"/>
          <w:szCs w:val="22"/>
        </w:rPr>
        <w:t>3</w:t>
      </w:r>
      <w:r w:rsidR="00256BF9">
        <w:rPr>
          <w:rFonts w:asciiTheme="minorHAnsi" w:hAnsiTheme="minorHAnsi" w:cstheme="minorHAnsi"/>
          <w:sz w:val="22"/>
          <w:szCs w:val="22"/>
        </w:rPr>
        <w:t>:</w:t>
      </w:r>
      <w:r w:rsidR="00F454EA" w:rsidRPr="00256BF9">
        <w:rPr>
          <w:rFonts w:asciiTheme="minorHAnsi" w:hAnsiTheme="minorHAnsi" w:cstheme="minorHAnsi"/>
          <w:sz w:val="22"/>
          <w:szCs w:val="22"/>
        </w:rPr>
        <w:t xml:space="preserve"> Create a view of Test1 marks of student USN ‘1BI15CS101’ in all subjects. </w:t>
      </w:r>
    </w:p>
    <w:p w14:paraId="3489E638" w14:textId="77777777" w:rsidR="0031262F" w:rsidRPr="00256BF9" w:rsidRDefault="0031262F" w:rsidP="00F454EA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</w:p>
    <w:p w14:paraId="61B77DBB" w14:textId="14D7C414" w:rsidR="0031262F" w:rsidRPr="00256BF9" w:rsidRDefault="0031262F" w:rsidP="00F454EA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680B61A" wp14:editId="2471C7A0">
            <wp:extent cx="959176" cy="8699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190" t="46878" r="79282" b="37759"/>
                    <a:stretch/>
                  </pic:blipFill>
                  <pic:spPr bwMode="auto">
                    <a:xfrm>
                      <a:off x="0" y="0"/>
                      <a:ext cx="966514" cy="876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2783C" w14:textId="77777777" w:rsidR="00F454EA" w:rsidRPr="00256BF9" w:rsidRDefault="00F454EA" w:rsidP="00F454EA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7D3B837D" w14:textId="34F202A5" w:rsidR="00F454EA" w:rsidRPr="00256BF9" w:rsidRDefault="00256BF9" w:rsidP="00F454EA">
      <w:pPr>
        <w:pStyle w:val="Default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Query </w:t>
      </w:r>
      <w:r w:rsidR="00F454EA" w:rsidRPr="00256BF9">
        <w:rPr>
          <w:rFonts w:asciiTheme="minorHAnsi" w:hAnsiTheme="minorHAnsi" w:cstheme="minorHAnsi"/>
          <w:sz w:val="22"/>
          <w:szCs w:val="22"/>
        </w:rPr>
        <w:t>4</w:t>
      </w:r>
      <w:r>
        <w:rPr>
          <w:rFonts w:asciiTheme="minorHAnsi" w:hAnsiTheme="minorHAnsi" w:cstheme="minorHAnsi"/>
          <w:sz w:val="22"/>
          <w:szCs w:val="22"/>
        </w:rPr>
        <w:t xml:space="preserve">: </w:t>
      </w:r>
      <w:r w:rsidR="00F454EA" w:rsidRPr="00256BF9">
        <w:rPr>
          <w:rFonts w:asciiTheme="minorHAnsi" w:hAnsiTheme="minorHAnsi" w:cstheme="minorHAnsi"/>
          <w:sz w:val="22"/>
          <w:szCs w:val="22"/>
        </w:rPr>
        <w:t xml:space="preserve">Categorize students based on the following criterion: </w:t>
      </w:r>
    </w:p>
    <w:p w14:paraId="6F304F9D" w14:textId="77777777" w:rsidR="00F454EA" w:rsidRPr="00256BF9" w:rsidRDefault="00F454EA" w:rsidP="00F454EA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2B6B27F5" w14:textId="77777777" w:rsidR="00F454EA" w:rsidRPr="00256BF9" w:rsidRDefault="00F454EA" w:rsidP="00F454EA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If FinalIA = 17 to 20 then CAT = ‘Outstanding’ </w:t>
      </w:r>
    </w:p>
    <w:p w14:paraId="48E8A776" w14:textId="77777777" w:rsidR="00F454EA" w:rsidRPr="00256BF9" w:rsidRDefault="00F454EA" w:rsidP="00F454EA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If FinalIA = 12 to 16 then CAT = ‘Average’ </w:t>
      </w:r>
    </w:p>
    <w:p w14:paraId="206D4252" w14:textId="77777777" w:rsidR="00F454EA" w:rsidRPr="00256BF9" w:rsidRDefault="00F454EA" w:rsidP="00F454EA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 xml:space="preserve">If FinalIA&lt; 12 then CAT = ‘Weak’ </w:t>
      </w:r>
    </w:p>
    <w:p w14:paraId="1A95FF36" w14:textId="77777777" w:rsidR="00F454EA" w:rsidRPr="00256BF9" w:rsidRDefault="00F454EA" w:rsidP="00F454EA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256BF9">
        <w:rPr>
          <w:rFonts w:asciiTheme="minorHAnsi" w:hAnsiTheme="minorHAnsi" w:cstheme="minorHAnsi"/>
          <w:sz w:val="22"/>
          <w:szCs w:val="22"/>
        </w:rPr>
        <w:t>Give these details only for 8th semester A, B, and C section students.</w:t>
      </w:r>
    </w:p>
    <w:p w14:paraId="4498CF36" w14:textId="77777777" w:rsidR="00B71AE1" w:rsidRPr="00256BF9" w:rsidRDefault="00B71AE1">
      <w:pPr>
        <w:rPr>
          <w:rFonts w:cstheme="minorHAnsi"/>
          <w:noProof/>
        </w:rPr>
      </w:pPr>
    </w:p>
    <w:p w14:paraId="13452D37" w14:textId="7D29B885" w:rsidR="00F454EA" w:rsidRPr="00256BF9" w:rsidRDefault="00B71AE1">
      <w:pPr>
        <w:rPr>
          <w:rFonts w:cstheme="minorHAnsi"/>
        </w:rPr>
      </w:pPr>
      <w:r w:rsidRPr="00256BF9">
        <w:rPr>
          <w:rFonts w:cstheme="minorHAnsi"/>
          <w:noProof/>
        </w:rPr>
        <w:drawing>
          <wp:inline distT="0" distB="0" distL="0" distR="0" wp14:anchorId="3135B6C4" wp14:editId="14237E03">
            <wp:extent cx="3418114" cy="996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301" t="46484" r="56791" b="36971"/>
                    <a:stretch/>
                  </pic:blipFill>
                  <pic:spPr bwMode="auto">
                    <a:xfrm>
                      <a:off x="0" y="0"/>
                      <a:ext cx="3423004" cy="998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454EA" w:rsidRPr="00256B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5CF"/>
    <w:rsid w:val="00001FF1"/>
    <w:rsid w:val="00256BF9"/>
    <w:rsid w:val="0031262F"/>
    <w:rsid w:val="003F7CAC"/>
    <w:rsid w:val="00676B2E"/>
    <w:rsid w:val="008F01F2"/>
    <w:rsid w:val="00B71AE1"/>
    <w:rsid w:val="00DC75CF"/>
    <w:rsid w:val="00ED52DA"/>
    <w:rsid w:val="00F45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4A6F3"/>
  <w15:chartTrackingRefBased/>
  <w15:docId w15:val="{93853AF0-6159-4FB7-9E76-B530EFD08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C75CF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val="en-US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911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7</Pages>
  <Words>1278</Words>
  <Characters>7286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Anagha</dc:creator>
  <cp:keywords/>
  <dc:description/>
  <cp:lastModifiedBy>Anagha</cp:lastModifiedBy>
  <cp:revision>3</cp:revision>
  <dcterms:created xsi:type="dcterms:W3CDTF">2021-07-01T03:54:00Z</dcterms:created>
  <dcterms:modified xsi:type="dcterms:W3CDTF">2021-07-05T13:19:00Z</dcterms:modified>
</cp:coreProperties>
</file>